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76" w:rsidRDefault="00916F76" w:rsidP="00916F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КОНКУРСА</w:t>
      </w:r>
    </w:p>
    <w:p w:rsidR="00316E55" w:rsidRDefault="00916F76" w:rsidP="00916F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16F76">
        <w:rPr>
          <w:rFonts w:ascii="Times New Roman" w:hAnsi="Times New Roman" w:cs="Times New Roman"/>
          <w:b/>
          <w:sz w:val="28"/>
          <w:szCs w:val="28"/>
          <w:lang w:val="sr-Cyrl-RS"/>
        </w:rPr>
        <w:t>КУРС ЕНГЛЕСКОГ ЈЕЗИКА ЗА МЛАДЕ</w:t>
      </w:r>
    </w:p>
    <w:p w:rsidR="00916F76" w:rsidRDefault="00916F76" w:rsidP="00916F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ЛИСТА ПОЛАЗНИКА </w:t>
      </w:r>
    </w:p>
    <w:p w:rsidR="00916F76" w:rsidRDefault="00916F76" w:rsidP="00916F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16F76" w:rsidRDefault="00916F76" w:rsidP="00916F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Редни број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Лазар Радивојевић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Никола Перовић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Тамара Ђорђевић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Кристина Вукмировић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Вељко Дунић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Ана Шибак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Олга Стојковић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Момирка Атанасковић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Јелана Симоновић</w:t>
            </w:r>
          </w:p>
        </w:tc>
      </w:tr>
      <w:tr w:rsidR="00916F76" w:rsidTr="00916F76">
        <w:tc>
          <w:tcPr>
            <w:tcW w:w="169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366" w:type="dxa"/>
          </w:tcPr>
          <w:p w:rsidR="00916F76" w:rsidRDefault="00916F76" w:rsidP="00916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916F76" w:rsidRPr="00916F76" w:rsidRDefault="00916F76" w:rsidP="00916F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sectPr w:rsidR="00916F76" w:rsidRPr="0091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25"/>
    <w:rsid w:val="00017725"/>
    <w:rsid w:val="00316E55"/>
    <w:rsid w:val="009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F2FC-438C-4AFF-9BBD-F2A9893E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Rajkovic</dc:creator>
  <cp:keywords/>
  <dc:description/>
  <cp:lastModifiedBy>Marija Rajkovic</cp:lastModifiedBy>
  <cp:revision>2</cp:revision>
  <dcterms:created xsi:type="dcterms:W3CDTF">2016-03-30T07:40:00Z</dcterms:created>
  <dcterms:modified xsi:type="dcterms:W3CDTF">2016-03-30T07:40:00Z</dcterms:modified>
</cp:coreProperties>
</file>